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396605" w:rsidRDefault="005C0410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Załącznik nr 1</w:t>
      </w:r>
    </w:p>
    <w:p w:rsidR="00867B70" w:rsidRPr="00867B70" w:rsidRDefault="00867B70" w:rsidP="00867B7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OKE/WOA/261/4</w:t>
      </w:r>
      <w:r w:rsidR="00677312">
        <w:rPr>
          <w:rFonts w:asciiTheme="minorHAnsi" w:hAnsiTheme="minorHAnsi" w:cs="Arial"/>
          <w:sz w:val="16"/>
          <w:szCs w:val="16"/>
        </w:rPr>
        <w:t>4</w:t>
      </w:r>
      <w:r w:rsidRPr="00867B70">
        <w:rPr>
          <w:rFonts w:asciiTheme="minorHAnsi" w:hAnsiTheme="minorHAnsi" w:cs="Arial"/>
          <w:sz w:val="16"/>
          <w:szCs w:val="16"/>
        </w:rPr>
        <w:t>/20</w:t>
      </w:r>
      <w:r w:rsidR="00690B51">
        <w:rPr>
          <w:rFonts w:asciiTheme="minorHAnsi" w:hAnsiTheme="minorHAnsi" w:cs="Arial"/>
          <w:sz w:val="16"/>
          <w:szCs w:val="16"/>
        </w:rPr>
        <w:t>22</w:t>
      </w: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39660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39660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44798E" w:rsidRPr="0039660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A466CE" w:rsidRPr="00396605" w:rsidRDefault="00A466CE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44798E" w:rsidRPr="00396605" w:rsidRDefault="005C0410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  <w:r w:rsidRPr="00396605">
        <w:rPr>
          <w:rFonts w:asciiTheme="minorHAnsi" w:hAnsiTheme="minorHAnsi" w:cs="Arial"/>
          <w:b/>
          <w:bCs/>
          <w:sz w:val="30"/>
          <w:szCs w:val="30"/>
        </w:rPr>
        <w:t>FORMULARZ OFERTOWY</w:t>
      </w:r>
    </w:p>
    <w:p w:rsidR="00124C07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44798E" w:rsidRDefault="0044798E" w:rsidP="005C0410">
      <w:pPr>
        <w:jc w:val="both"/>
        <w:rPr>
          <w:rFonts w:asciiTheme="minorHAnsi" w:hAnsiTheme="minorHAnsi" w:cs="Arial"/>
          <w:sz w:val="22"/>
          <w:szCs w:val="22"/>
        </w:rPr>
      </w:pPr>
      <w:r w:rsidRPr="00396605">
        <w:rPr>
          <w:rFonts w:asciiTheme="minorHAnsi" w:hAnsiTheme="minorHAnsi" w:cs="Arial"/>
          <w:sz w:val="22"/>
          <w:szCs w:val="22"/>
        </w:rPr>
        <w:t xml:space="preserve">Przystępując do prowadzonego przez </w:t>
      </w:r>
      <w:r w:rsidRPr="00396605">
        <w:rPr>
          <w:rFonts w:asciiTheme="minorHAnsi" w:hAnsiTheme="minorHAnsi" w:cs="Arial"/>
          <w:bCs/>
          <w:sz w:val="22"/>
          <w:szCs w:val="22"/>
        </w:rPr>
        <w:t xml:space="preserve">Okręgową Komisję Egzaminacyjną </w:t>
      </w:r>
      <w:r w:rsidR="00BE3C54" w:rsidRPr="00396605">
        <w:rPr>
          <w:rFonts w:asciiTheme="minorHAnsi" w:hAnsiTheme="minorHAnsi" w:cs="Arial"/>
          <w:bCs/>
          <w:sz w:val="22"/>
          <w:szCs w:val="22"/>
        </w:rPr>
        <w:t xml:space="preserve">we Wrocławiu </w:t>
      </w:r>
      <w:r w:rsidRPr="00396605">
        <w:rPr>
          <w:rFonts w:asciiTheme="minorHAnsi" w:hAnsiTheme="minorHAnsi" w:cs="Arial"/>
          <w:sz w:val="22"/>
          <w:szCs w:val="22"/>
        </w:rPr>
        <w:t>postępowania o</w:t>
      </w:r>
      <w:r w:rsidR="005E3C72" w:rsidRPr="00396605">
        <w:rPr>
          <w:rFonts w:asciiTheme="minorHAnsi" w:hAnsiTheme="minorHAnsi" w:cs="Arial"/>
          <w:sz w:val="22"/>
          <w:szCs w:val="22"/>
        </w:rPr>
        <w:t> </w:t>
      </w:r>
      <w:r w:rsidRPr="00396605">
        <w:rPr>
          <w:rFonts w:asciiTheme="minorHAnsi" w:hAnsiTheme="minorHAnsi" w:cs="Arial"/>
          <w:sz w:val="22"/>
          <w:szCs w:val="22"/>
        </w:rPr>
        <w:t xml:space="preserve">udzielenie zamówienia </w:t>
      </w:r>
      <w:r w:rsidR="005C0410" w:rsidRPr="00396605">
        <w:rPr>
          <w:rFonts w:asciiTheme="minorHAnsi" w:hAnsiTheme="minorHAnsi" w:cs="Arial"/>
          <w:sz w:val="22"/>
          <w:szCs w:val="22"/>
        </w:rPr>
        <w:t>nr</w:t>
      </w:r>
      <w:r w:rsidR="005E3C72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5C0410" w:rsidRPr="00396605">
        <w:rPr>
          <w:rFonts w:asciiTheme="minorHAnsi" w:hAnsiTheme="minorHAnsi" w:cs="Arial"/>
          <w:sz w:val="22"/>
          <w:szCs w:val="22"/>
        </w:rPr>
        <w:t>OKE/WOA/</w:t>
      </w:r>
      <w:r w:rsidR="0065491F" w:rsidRPr="00396605">
        <w:rPr>
          <w:rFonts w:asciiTheme="minorHAnsi" w:hAnsiTheme="minorHAnsi" w:cs="Arial"/>
          <w:sz w:val="22"/>
          <w:szCs w:val="22"/>
        </w:rPr>
        <w:t>261</w:t>
      </w:r>
      <w:r w:rsidRPr="00396605">
        <w:rPr>
          <w:rFonts w:asciiTheme="minorHAnsi" w:hAnsiTheme="minorHAnsi" w:cs="Arial"/>
          <w:sz w:val="22"/>
          <w:szCs w:val="22"/>
        </w:rPr>
        <w:t>/</w:t>
      </w:r>
      <w:r w:rsidR="00360A35">
        <w:rPr>
          <w:rFonts w:asciiTheme="minorHAnsi" w:hAnsiTheme="minorHAnsi" w:cs="Arial"/>
          <w:sz w:val="22"/>
          <w:szCs w:val="22"/>
        </w:rPr>
        <w:t>4</w:t>
      </w:r>
      <w:r w:rsidR="00677312">
        <w:rPr>
          <w:rFonts w:asciiTheme="minorHAnsi" w:hAnsiTheme="minorHAnsi" w:cs="Arial"/>
          <w:sz w:val="22"/>
          <w:szCs w:val="22"/>
        </w:rPr>
        <w:t>4</w:t>
      </w:r>
      <w:r w:rsidR="00646A91" w:rsidRPr="00396605">
        <w:rPr>
          <w:rFonts w:asciiTheme="minorHAnsi" w:hAnsiTheme="minorHAnsi" w:cs="Arial"/>
          <w:sz w:val="22"/>
          <w:szCs w:val="22"/>
        </w:rPr>
        <w:t>/</w:t>
      </w:r>
      <w:r w:rsidR="005C0410" w:rsidRPr="00396605">
        <w:rPr>
          <w:rFonts w:asciiTheme="minorHAnsi" w:hAnsiTheme="minorHAnsi" w:cs="Arial"/>
          <w:sz w:val="22"/>
          <w:szCs w:val="22"/>
        </w:rPr>
        <w:t>20</w:t>
      </w:r>
      <w:r w:rsidR="00690B51">
        <w:rPr>
          <w:rFonts w:asciiTheme="minorHAnsi" w:hAnsiTheme="minorHAnsi" w:cs="Arial"/>
          <w:sz w:val="22"/>
          <w:szCs w:val="22"/>
        </w:rPr>
        <w:t>22</w:t>
      </w:r>
      <w:r w:rsidR="00493604" w:rsidRPr="0039660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2820C7" w:rsidRPr="00396605">
        <w:rPr>
          <w:rFonts w:asciiTheme="minorHAnsi" w:hAnsiTheme="minorHAnsi" w:cs="Arial"/>
          <w:b/>
          <w:i/>
          <w:sz w:val="22"/>
          <w:szCs w:val="22"/>
        </w:rPr>
        <w:t>„</w:t>
      </w:r>
      <w:r w:rsidR="00360A35">
        <w:rPr>
          <w:rFonts w:asciiTheme="minorHAnsi" w:hAnsiTheme="minorHAnsi" w:cs="Arial"/>
          <w:b/>
          <w:i/>
          <w:sz w:val="22"/>
          <w:szCs w:val="22"/>
        </w:rPr>
        <w:t xml:space="preserve">Zakup i dostawa </w:t>
      </w:r>
      <w:r w:rsidR="00E57765">
        <w:rPr>
          <w:rFonts w:asciiTheme="minorHAnsi" w:hAnsiTheme="minorHAnsi" w:cs="Arial"/>
          <w:b/>
          <w:i/>
          <w:sz w:val="22"/>
          <w:szCs w:val="22"/>
        </w:rPr>
        <w:t>fabrycznie now</w:t>
      </w:r>
      <w:r w:rsidR="00690B51">
        <w:rPr>
          <w:rFonts w:asciiTheme="minorHAnsi" w:hAnsiTheme="minorHAnsi" w:cs="Arial"/>
          <w:b/>
          <w:i/>
          <w:sz w:val="22"/>
          <w:szCs w:val="22"/>
        </w:rPr>
        <w:t>ych</w:t>
      </w:r>
      <w:r w:rsidR="00E57765">
        <w:rPr>
          <w:rFonts w:asciiTheme="minorHAnsi" w:hAnsiTheme="minorHAnsi" w:cs="Arial"/>
          <w:b/>
          <w:i/>
          <w:sz w:val="22"/>
          <w:szCs w:val="22"/>
        </w:rPr>
        <w:t>, nieużywan</w:t>
      </w:r>
      <w:r w:rsidR="00690B51">
        <w:rPr>
          <w:rFonts w:asciiTheme="minorHAnsi" w:hAnsiTheme="minorHAnsi" w:cs="Arial"/>
          <w:b/>
          <w:i/>
          <w:sz w:val="22"/>
          <w:szCs w:val="22"/>
        </w:rPr>
        <w:t>ych</w:t>
      </w:r>
      <w:r w:rsidR="00E5776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677312">
        <w:rPr>
          <w:rFonts w:asciiTheme="minorHAnsi" w:hAnsiTheme="minorHAnsi" w:cs="Arial"/>
          <w:b/>
          <w:i/>
          <w:sz w:val="22"/>
          <w:szCs w:val="22"/>
        </w:rPr>
        <w:t>dysków twardych</w:t>
      </w:r>
      <w:r w:rsidR="00360A35">
        <w:rPr>
          <w:rFonts w:asciiTheme="minorHAnsi" w:hAnsiTheme="minorHAnsi" w:cs="Arial"/>
          <w:b/>
          <w:i/>
          <w:sz w:val="22"/>
          <w:szCs w:val="22"/>
        </w:rPr>
        <w:t xml:space="preserve"> dla</w:t>
      </w:r>
      <w:r w:rsidR="00CB4420" w:rsidRPr="00CB4420">
        <w:rPr>
          <w:rFonts w:asciiTheme="minorHAnsi" w:hAnsiTheme="minorHAnsi"/>
          <w:b/>
          <w:i/>
          <w:color w:val="2B2F2B"/>
          <w:sz w:val="22"/>
          <w:szCs w:val="22"/>
        </w:rPr>
        <w:t xml:space="preserve"> </w:t>
      </w:r>
      <w:r w:rsidR="00CB4420" w:rsidRPr="00CB4420">
        <w:rPr>
          <w:rFonts w:asciiTheme="minorHAnsi" w:hAnsiTheme="minorHAnsi"/>
          <w:b/>
          <w:i/>
          <w:color w:val="414442"/>
          <w:sz w:val="22"/>
          <w:szCs w:val="22"/>
        </w:rPr>
        <w:t>Okręgowej Komisji Egzaminacyjnej</w:t>
      </w:r>
      <w:r w:rsidR="00690B51">
        <w:rPr>
          <w:rFonts w:asciiTheme="minorHAnsi" w:hAnsiTheme="minorHAnsi"/>
          <w:b/>
          <w:i/>
          <w:color w:val="2B2F2B"/>
          <w:sz w:val="22"/>
          <w:szCs w:val="22"/>
        </w:rPr>
        <w:t xml:space="preserve"> we Wrocławiu</w:t>
      </w:r>
      <w:r w:rsidR="00A17FD0" w:rsidRPr="00396605">
        <w:rPr>
          <w:rFonts w:asciiTheme="minorHAnsi" w:hAnsiTheme="minorHAnsi" w:cs="Arial"/>
          <w:b/>
          <w:i/>
          <w:sz w:val="22"/>
          <w:szCs w:val="22"/>
        </w:rPr>
        <w:t>”</w:t>
      </w:r>
      <w:r w:rsidR="00A17FD0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493604" w:rsidRPr="00396605">
        <w:rPr>
          <w:rFonts w:asciiTheme="minorHAnsi" w:hAnsiTheme="minorHAnsi" w:cs="Arial"/>
          <w:sz w:val="22"/>
          <w:szCs w:val="22"/>
        </w:rPr>
        <w:t xml:space="preserve">oferujemy wykonanie ww. </w:t>
      </w:r>
      <w:r w:rsidRPr="00396605">
        <w:rPr>
          <w:rFonts w:asciiTheme="minorHAnsi" w:hAnsiTheme="minorHAnsi" w:cs="Arial"/>
          <w:sz w:val="22"/>
          <w:szCs w:val="22"/>
        </w:rPr>
        <w:t>zamówienia za cenę:</w:t>
      </w:r>
    </w:p>
    <w:p w:rsidR="00A466CE" w:rsidRPr="00396605" w:rsidRDefault="00A466CE" w:rsidP="005C0410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55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2987"/>
        <w:gridCol w:w="992"/>
        <w:gridCol w:w="1134"/>
        <w:gridCol w:w="1134"/>
        <w:gridCol w:w="617"/>
        <w:gridCol w:w="1111"/>
        <w:gridCol w:w="1107"/>
      </w:tblGrid>
      <w:tr w:rsidR="00754B2D" w:rsidRPr="000F01A4" w:rsidTr="00754B2D">
        <w:trPr>
          <w:trHeight w:val="118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Nazwa licencji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Cena netto</w:t>
            </w:r>
          </w:p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za sztukę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Cena brutto</w:t>
            </w:r>
          </w:p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za sztukę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:rsidR="00754B2D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Wartość netto</w:t>
            </w:r>
          </w:p>
          <w:p w:rsidR="00754B2D" w:rsidRPr="00823450" w:rsidRDefault="00754B2D" w:rsidP="00754B2D">
            <w:pPr>
              <w:jc w:val="center"/>
              <w:rPr>
                <w:rFonts w:ascii="Calibri" w:hAnsi="Calibri" w:cs="Arial"/>
                <w:b/>
                <w:bCs/>
                <w:i/>
                <w:sz w:val="16"/>
                <w:szCs w:val="16"/>
              </w:rPr>
            </w:pPr>
            <w:r w:rsidRPr="00823450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(4x</w:t>
            </w:r>
            <w:r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6</w:t>
            </w:r>
            <w:r w:rsidRPr="00823450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1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54B2D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Wartość brutto</w:t>
            </w:r>
          </w:p>
          <w:p w:rsidR="00754B2D" w:rsidRPr="00823450" w:rsidRDefault="00754B2D" w:rsidP="00754B2D">
            <w:pPr>
              <w:jc w:val="center"/>
              <w:rPr>
                <w:rFonts w:ascii="Calibri" w:hAnsi="Calibri" w:cs="Arial"/>
                <w:b/>
                <w:bCs/>
                <w:i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(5</w:t>
            </w:r>
            <w:r w:rsidRPr="00823450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x6)</w:t>
            </w:r>
          </w:p>
        </w:tc>
      </w:tr>
      <w:tr w:rsidR="00495276" w:rsidRPr="00495276" w:rsidTr="00754B2D">
        <w:trPr>
          <w:trHeight w:val="227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i/>
                <w:sz w:val="16"/>
                <w:szCs w:val="16"/>
              </w:rPr>
              <w:t>1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495276" w:rsidRDefault="00DC54C1" w:rsidP="00DC54C1">
            <w:pPr>
              <w:pStyle w:val="Teksttreci61"/>
              <w:shd w:val="clear" w:color="auto" w:fill="auto"/>
              <w:spacing w:line="240" w:lineRule="auto"/>
              <w:ind w:left="175"/>
              <w:jc w:val="center"/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</w:pPr>
            <w:r w:rsidRPr="00495276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i/>
                <w:color w:val="000000"/>
                <w:sz w:val="16"/>
                <w:szCs w:val="16"/>
              </w:rPr>
            </w:pPr>
            <w:r w:rsidRPr="00495276">
              <w:rPr>
                <w:rFonts w:ascii="Calibri" w:hAnsi="Calibri" w:cs="Arial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495276" w:rsidRDefault="00DC54C1" w:rsidP="00DC54C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</w:pPr>
            <w:r w:rsidRPr="00495276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7</w:t>
            </w:r>
          </w:p>
        </w:tc>
        <w:tc>
          <w:tcPr>
            <w:tcW w:w="110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8</w:t>
            </w:r>
          </w:p>
        </w:tc>
      </w:tr>
      <w:tr w:rsidR="00382E6E" w:rsidRPr="000F01A4" w:rsidTr="00684CAC">
        <w:trPr>
          <w:trHeight w:val="454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6E" w:rsidRPr="00684CAC" w:rsidRDefault="00382E6E" w:rsidP="00382E6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84CAC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6E" w:rsidRPr="00E875B6" w:rsidRDefault="00382E6E" w:rsidP="00382E6E">
            <w:pPr>
              <w:pStyle w:val="Teksttreci61"/>
              <w:shd w:val="clear" w:color="auto" w:fill="auto"/>
              <w:spacing w:line="240" w:lineRule="auto"/>
              <w:ind w:left="28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>Dysk twardy 3,5" HDD WD 4TB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6E" w:rsidRPr="00684CAC" w:rsidRDefault="00382E6E" w:rsidP="00382E6E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684CAC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E6E" w:rsidRPr="00684CAC" w:rsidRDefault="00382E6E" w:rsidP="00382E6E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E6E" w:rsidRPr="00684CAC" w:rsidRDefault="00382E6E" w:rsidP="00382E6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382E6E" w:rsidRPr="00684CAC" w:rsidRDefault="00382E6E" w:rsidP="00382E6E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684CAC">
              <w:rPr>
                <w:rFonts w:asciiTheme="minorHAnsi" w:hAnsiTheme="minorHAnsi" w:cs="Arial"/>
                <w:b w:val="0"/>
                <w:sz w:val="20"/>
                <w:szCs w:val="20"/>
              </w:rPr>
              <w:t>9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82E6E" w:rsidRPr="00DC54C1" w:rsidRDefault="00382E6E" w:rsidP="00382E6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82E6E" w:rsidRPr="00DC54C1" w:rsidRDefault="00382E6E" w:rsidP="00382E6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382E6E" w:rsidRPr="000F01A4" w:rsidTr="00684CAC">
        <w:trPr>
          <w:trHeight w:val="454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6E" w:rsidRPr="00684CAC" w:rsidRDefault="006E3CC7" w:rsidP="00382E6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84CAC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E6E" w:rsidRPr="00E875B6" w:rsidRDefault="00382E6E" w:rsidP="00382E6E">
            <w:pPr>
              <w:pStyle w:val="Teksttreci61"/>
              <w:shd w:val="clear" w:color="auto" w:fill="auto"/>
              <w:spacing w:line="240" w:lineRule="auto"/>
              <w:ind w:left="28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>Dysk SSD WD 500GB 2,5" SATA SSD Red SA500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6E" w:rsidRPr="00684CAC" w:rsidRDefault="00382E6E" w:rsidP="00382E6E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684CAC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E6E" w:rsidRPr="00684CAC" w:rsidRDefault="00382E6E" w:rsidP="00382E6E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E6E" w:rsidRPr="00684CAC" w:rsidRDefault="00382E6E" w:rsidP="00382E6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382E6E" w:rsidRPr="00684CAC" w:rsidRDefault="00382E6E" w:rsidP="00382E6E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684CAC">
              <w:rPr>
                <w:rFonts w:asciiTheme="minorHAnsi" w:hAnsiTheme="minorHAnsi" w:cs="Arial"/>
                <w:b w:val="0"/>
                <w:sz w:val="20"/>
                <w:szCs w:val="20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82E6E" w:rsidRPr="00DC54C1" w:rsidRDefault="00382E6E" w:rsidP="00382E6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82E6E" w:rsidRPr="00DC54C1" w:rsidRDefault="00382E6E" w:rsidP="00382E6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382E6E" w:rsidRPr="000F01A4" w:rsidTr="00684CAC">
        <w:trPr>
          <w:trHeight w:val="454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6E" w:rsidRPr="00684CAC" w:rsidRDefault="006E3CC7" w:rsidP="00382E6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84CAC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E6E" w:rsidRPr="00E875B6" w:rsidRDefault="00382E6E" w:rsidP="00382E6E">
            <w:pPr>
              <w:pStyle w:val="Teksttreci61"/>
              <w:shd w:val="clear" w:color="auto" w:fill="auto"/>
              <w:spacing w:line="240" w:lineRule="auto"/>
              <w:ind w:left="28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>Dysk M2 WD 500GB M.2 SATA SSD Red SA500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6E" w:rsidRPr="00684CAC" w:rsidRDefault="00382E6E" w:rsidP="00382E6E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684CAC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E6E" w:rsidRPr="00684CAC" w:rsidRDefault="00382E6E" w:rsidP="00382E6E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E6E" w:rsidRPr="00684CAC" w:rsidRDefault="00382E6E" w:rsidP="00382E6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382E6E" w:rsidRPr="00684CAC" w:rsidRDefault="00382E6E" w:rsidP="00382E6E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684CAC">
              <w:rPr>
                <w:rFonts w:asciiTheme="minorHAnsi" w:hAnsiTheme="minorHAnsi" w:cs="Arial"/>
                <w:b w:val="0"/>
                <w:sz w:val="20"/>
                <w:szCs w:val="20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82E6E" w:rsidRPr="00DC54C1" w:rsidRDefault="00382E6E" w:rsidP="00382E6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82E6E" w:rsidRPr="00DC54C1" w:rsidRDefault="00382E6E" w:rsidP="00382E6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C95674" w:rsidRPr="000F01A4" w:rsidTr="00684CAC">
        <w:trPr>
          <w:trHeight w:val="454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674" w:rsidRPr="00684CAC" w:rsidRDefault="00C95674" w:rsidP="00C9567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84CAC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74" w:rsidRPr="00E875B6" w:rsidRDefault="00C95674" w:rsidP="00C95674">
            <w:pPr>
              <w:pStyle w:val="Teksttreci61"/>
              <w:shd w:val="clear" w:color="auto" w:fill="auto"/>
              <w:spacing w:line="240" w:lineRule="auto"/>
              <w:ind w:left="28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 xml:space="preserve">Dysk zewnętrzny szyfrowany </w:t>
            </w:r>
            <w:proofErr w:type="spellStart"/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>Verbatim</w:t>
            </w:r>
            <w:proofErr w:type="spellEnd"/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 xml:space="preserve"> 2,5” 2TB nr katalogowy </w:t>
            </w:r>
            <w:proofErr w:type="spellStart"/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>prod</w:t>
            </w:r>
            <w:proofErr w:type="spellEnd"/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>. 53403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674" w:rsidRPr="00684CAC" w:rsidRDefault="00C95674" w:rsidP="00C95674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684CAC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74" w:rsidRPr="00684CAC" w:rsidRDefault="00C95674" w:rsidP="00C95674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74" w:rsidRPr="00684CAC" w:rsidRDefault="00C95674" w:rsidP="00C9567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C95674" w:rsidRPr="00684CAC" w:rsidRDefault="00C95674" w:rsidP="00C95674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684CAC">
              <w:rPr>
                <w:rFonts w:asciiTheme="minorHAnsi" w:hAnsiTheme="minorHAnsi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5674" w:rsidRPr="00DC54C1" w:rsidRDefault="00C95674" w:rsidP="00C9567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95674" w:rsidRPr="00DC54C1" w:rsidRDefault="00C95674" w:rsidP="00C9567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C95674" w:rsidRPr="000F01A4" w:rsidTr="00684CAC">
        <w:trPr>
          <w:trHeight w:val="454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674" w:rsidRPr="00684CAC" w:rsidRDefault="00C95674" w:rsidP="00C9567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5.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74" w:rsidRPr="00E875B6" w:rsidRDefault="00C95674" w:rsidP="00C95674">
            <w:pPr>
              <w:pStyle w:val="Teksttreci61"/>
              <w:shd w:val="clear" w:color="auto" w:fill="auto"/>
              <w:spacing w:line="240" w:lineRule="auto"/>
              <w:ind w:left="28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>Dysk zewn</w:t>
            </w:r>
            <w:bookmarkStart w:id="0" w:name="_GoBack"/>
            <w:bookmarkEnd w:id="0"/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 xml:space="preserve">ętrzny szyfrowany </w:t>
            </w:r>
            <w:proofErr w:type="spellStart"/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>Verbatim</w:t>
            </w:r>
            <w:proofErr w:type="spellEnd"/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 xml:space="preserve"> 2,5” 1TB nr katalogowy </w:t>
            </w:r>
            <w:proofErr w:type="spellStart"/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>prod</w:t>
            </w:r>
            <w:proofErr w:type="spellEnd"/>
            <w:r w:rsidRPr="00E875B6">
              <w:rPr>
                <w:rFonts w:asciiTheme="minorHAnsi" w:hAnsiTheme="minorHAnsi" w:cs="Arial"/>
                <w:b w:val="0"/>
                <w:sz w:val="20"/>
                <w:szCs w:val="20"/>
              </w:rPr>
              <w:t>. 53401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674" w:rsidRPr="00684CAC" w:rsidRDefault="00C95674" w:rsidP="00C95674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684CAC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74" w:rsidRPr="00684CAC" w:rsidRDefault="00C95674" w:rsidP="00C95674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74" w:rsidRPr="00684CAC" w:rsidRDefault="00C95674" w:rsidP="00C9567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C95674" w:rsidRPr="00684CAC" w:rsidRDefault="00C95674" w:rsidP="00C95674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sz w:val="20"/>
                <w:szCs w:val="20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5674" w:rsidRPr="00DC54C1" w:rsidRDefault="00C95674" w:rsidP="00C9567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95674" w:rsidRPr="00DC54C1" w:rsidRDefault="00C95674" w:rsidP="00C9567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C95674" w:rsidRPr="000F01A4" w:rsidTr="00754B2D">
        <w:trPr>
          <w:trHeight w:val="567"/>
        </w:trPr>
        <w:tc>
          <w:tcPr>
            <w:tcW w:w="7341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5674" w:rsidRPr="00DC54C1" w:rsidRDefault="00C95674" w:rsidP="00C95674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1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95674" w:rsidRPr="00DC54C1" w:rsidRDefault="00C95674" w:rsidP="00C9567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95674" w:rsidRPr="00DC54C1" w:rsidRDefault="00C95674" w:rsidP="00C9567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:rsidR="00DC54C1" w:rsidRDefault="00DC54C1"/>
    <w:p w:rsidR="0044798E" w:rsidRPr="00A20251" w:rsidRDefault="0044798E" w:rsidP="00E92541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</w:t>
      </w:r>
      <w:r w:rsidR="00493604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>OFERTY</w:t>
      </w:r>
      <w:r w:rsidR="00E92541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 RAZEM </w:t>
      </w:r>
    </w:p>
    <w:p w:rsidR="008C6C7C" w:rsidRPr="00A20251" w:rsidRDefault="001774A9" w:rsidP="008C6C7C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A20251">
        <w:rPr>
          <w:rFonts w:asciiTheme="minorHAnsi" w:hAnsiTheme="minorHAnsi"/>
          <w:sz w:val="20"/>
          <w:szCs w:val="20"/>
        </w:rPr>
        <w:t xml:space="preserve">W formularzu oferty należy podać cenę netto i brutto za całość zamówienia. Cena oferty musi być podana w złotych polskich cyfrowo i słownie do dwóch miejsc po przecinku. </w:t>
      </w:r>
      <w:r w:rsidRPr="00A20251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A20251">
        <w:rPr>
          <w:rFonts w:asciiTheme="minorHAnsi" w:hAnsiTheme="minorHAnsi" w:cs="Arial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2"/>
          <w:sz w:val="20"/>
          <w:szCs w:val="20"/>
        </w:rPr>
        <w:t>kos</w:t>
      </w:r>
      <w:r w:rsidR="008C6C7C" w:rsidRPr="00A20251">
        <w:rPr>
          <w:rFonts w:asciiTheme="minorHAnsi" w:hAnsiTheme="minorHAnsi"/>
          <w:color w:val="4F5252"/>
          <w:spacing w:val="2"/>
          <w:sz w:val="20"/>
          <w:szCs w:val="20"/>
        </w:rPr>
        <w:t xml:space="preserve">zty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b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ę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dne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do prawidłowej realizacji </w:t>
      </w:r>
      <w:r w:rsidR="008C6C7C" w:rsidRPr="00A20251">
        <w:rPr>
          <w:rFonts w:asciiTheme="minorHAnsi" w:hAnsiTheme="minorHAnsi"/>
          <w:color w:val="3B3D3B"/>
          <w:spacing w:val="2"/>
          <w:sz w:val="20"/>
          <w:szCs w:val="20"/>
        </w:rPr>
        <w:t>zamówie</w:t>
      </w:r>
      <w:r w:rsidR="008C6C7C" w:rsidRPr="00A20251">
        <w:rPr>
          <w:rFonts w:asciiTheme="minorHAnsi" w:hAnsiTheme="minorHAnsi"/>
          <w:color w:val="181A18"/>
          <w:spacing w:val="2"/>
          <w:sz w:val="20"/>
          <w:szCs w:val="20"/>
        </w:rPr>
        <w:t xml:space="preserve">nia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runkach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,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 formie i w 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za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kresie określonym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w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niniejs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zy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m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apytaniu</w:t>
      </w:r>
      <w:r w:rsidR="008C6C7C" w:rsidRPr="00A20251"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ofertowym</w:t>
      </w:r>
      <w:r w:rsidR="008C6C7C" w:rsidRPr="00A20251">
        <w:rPr>
          <w:rFonts w:asciiTheme="minorHAnsi" w:hAnsiTheme="minorHAnsi"/>
          <w:i/>
          <w:color w:val="3B3D3B"/>
          <w:sz w:val="20"/>
          <w:szCs w:val="20"/>
        </w:rPr>
        <w:t>,</w:t>
      </w:r>
      <w:r w:rsidR="008C6C7C" w:rsidRPr="00A20251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3"/>
          <w:sz w:val="20"/>
          <w:szCs w:val="20"/>
        </w:rPr>
        <w:t>be</w:t>
      </w:r>
      <w:r w:rsidR="008C6C7C" w:rsidRPr="00A20251">
        <w:rPr>
          <w:rFonts w:asciiTheme="minorHAnsi" w:hAnsiTheme="minorHAnsi"/>
          <w:color w:val="4F5252"/>
          <w:spacing w:val="3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4F5252"/>
          <w:spacing w:val="-1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których</w:t>
      </w:r>
      <w:r w:rsidR="008C6C7C" w:rsidRPr="00A20251">
        <w:rPr>
          <w:rFonts w:asciiTheme="minorHAnsi" w:hAnsiTheme="minorHAnsi"/>
          <w:color w:val="282B28"/>
          <w:spacing w:val="-19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realizacja</w:t>
      </w:r>
      <w:r w:rsidR="008C6C7C" w:rsidRPr="00A20251">
        <w:rPr>
          <w:rFonts w:asciiTheme="minorHAnsi" w:hAnsiTheme="minorHAnsi"/>
          <w:color w:val="282B28"/>
          <w:spacing w:val="-15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przedmiotu</w:t>
      </w:r>
      <w:r w:rsidR="008C6C7C" w:rsidRPr="00A20251">
        <w:rPr>
          <w:rFonts w:asciiTheme="minorHAnsi" w:hAnsiTheme="minorHAnsi"/>
          <w:color w:val="282B28"/>
          <w:spacing w:val="-11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amówienia</w:t>
      </w:r>
      <w:r w:rsidR="008C6C7C" w:rsidRPr="00A20251">
        <w:rPr>
          <w:rFonts w:asciiTheme="minorHAnsi" w:hAnsiTheme="minorHAnsi"/>
          <w:color w:val="282B28"/>
          <w:spacing w:val="-1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282B28"/>
          <w:spacing w:val="-17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byłaby</w:t>
      </w:r>
      <w:r w:rsidR="008C6C7C" w:rsidRPr="00A20251">
        <w:rPr>
          <w:rFonts w:asciiTheme="minorHAnsi" w:hAnsiTheme="minorHAnsi"/>
          <w:color w:val="282B28"/>
          <w:spacing w:val="-2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mo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ż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li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.</w:t>
      </w:r>
    </w:p>
    <w:p w:rsidR="007768BE" w:rsidRPr="00396605" w:rsidRDefault="007768BE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CC12B4" w:rsidRPr="00396605" w:rsidRDefault="007768BE" w:rsidP="00493604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NETTO </w:t>
      </w:r>
      <w:r w:rsidR="003354E2" w:rsidRPr="00396605">
        <w:rPr>
          <w:rFonts w:asciiTheme="minorHAnsi" w:hAnsiTheme="minorHAnsi" w:cs="Arial"/>
          <w:b/>
          <w:bCs/>
        </w:rPr>
        <w:t xml:space="preserve">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</w:t>
      </w:r>
      <w:r w:rsidR="00CC12B4" w:rsidRPr="00396605">
        <w:rPr>
          <w:rFonts w:asciiTheme="minorHAnsi" w:hAnsiTheme="minorHAnsi" w:cs="Arial"/>
          <w:b/>
          <w:bCs/>
          <w:sz w:val="16"/>
          <w:szCs w:val="16"/>
        </w:rPr>
        <w:t>……</w:t>
      </w:r>
      <w:r w:rsidR="00F00046" w:rsidRPr="00396605">
        <w:rPr>
          <w:rFonts w:asciiTheme="minorHAnsi" w:hAnsiTheme="minorHAnsi" w:cs="Arial"/>
          <w:b/>
          <w:bCs/>
          <w:sz w:val="16"/>
          <w:szCs w:val="16"/>
        </w:rPr>
        <w:t>………………………..</w:t>
      </w:r>
      <w:r w:rsidR="00CC12B4" w:rsidRPr="00396605">
        <w:rPr>
          <w:rFonts w:asciiTheme="minorHAnsi" w:hAnsiTheme="minorHAnsi" w:cs="Arial"/>
          <w:b/>
          <w:bCs/>
          <w:sz w:val="16"/>
          <w:szCs w:val="16"/>
        </w:rPr>
        <w:t>……..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</w:t>
      </w:r>
      <w:r w:rsidR="001774A9" w:rsidRPr="00396605">
        <w:rPr>
          <w:rFonts w:asciiTheme="minorHAnsi" w:hAnsiTheme="minorHAnsi" w:cs="Arial"/>
          <w:b/>
          <w:bCs/>
          <w:sz w:val="16"/>
          <w:szCs w:val="16"/>
        </w:rPr>
        <w:t>.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……..</w:t>
      </w:r>
      <w:r w:rsidRPr="00396605">
        <w:rPr>
          <w:rFonts w:asciiTheme="minorHAnsi" w:hAnsiTheme="minorHAnsi" w:cs="Arial"/>
          <w:b/>
          <w:bCs/>
        </w:rPr>
        <w:t xml:space="preserve"> </w:t>
      </w:r>
    </w:p>
    <w:p w:rsidR="00CC12B4" w:rsidRPr="00396605" w:rsidRDefault="00CC12B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44798E" w:rsidRPr="00396605" w:rsidRDefault="0049360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złotych: </w:t>
      </w:r>
      <w:r w:rsidRPr="00396605">
        <w:rPr>
          <w:rFonts w:asciiTheme="minorHAnsi" w:hAnsiTheme="minorHAnsi" w:cs="Arial"/>
          <w:bCs/>
          <w:sz w:val="16"/>
          <w:szCs w:val="16"/>
        </w:rPr>
        <w:t>……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</w:t>
      </w:r>
      <w:r w:rsidR="00CC12B4"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…………………………………………………………….....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……………………………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……</w:t>
      </w:r>
      <w:r w:rsidR="003354E2" w:rsidRPr="00396605">
        <w:rPr>
          <w:rFonts w:asciiTheme="minorHAnsi" w:hAnsiTheme="minorHAnsi" w:cs="Arial"/>
          <w:bCs/>
          <w:sz w:val="16"/>
          <w:szCs w:val="16"/>
        </w:rPr>
        <w:t>………………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.</w:t>
      </w:r>
      <w:r w:rsidR="00E92541" w:rsidRPr="00396605">
        <w:rPr>
          <w:rFonts w:asciiTheme="minorHAnsi" w:hAnsiTheme="minorHAnsi" w:cs="Arial"/>
          <w:bCs/>
          <w:sz w:val="16"/>
          <w:szCs w:val="16"/>
        </w:rPr>
        <w:t>…………………………………….</w:t>
      </w:r>
    </w:p>
    <w:p w:rsidR="00CC12B4" w:rsidRPr="00396605" w:rsidRDefault="00CC12B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CC12B4" w:rsidRPr="00396605" w:rsidRDefault="00E92541" w:rsidP="00493604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>CENA BRUTTO</w:t>
      </w:r>
      <w:r w:rsidR="007768BE" w:rsidRPr="00396605">
        <w:rPr>
          <w:rFonts w:asciiTheme="minorHAnsi" w:hAnsiTheme="minorHAnsi" w:cs="Arial"/>
          <w:b/>
          <w:bCs/>
        </w:rPr>
        <w:t xml:space="preserve"> </w:t>
      </w:r>
      <w:r w:rsidR="003354E2" w:rsidRPr="00396605">
        <w:rPr>
          <w:rFonts w:asciiTheme="minorHAnsi" w:hAnsiTheme="minorHAnsi" w:cs="Arial"/>
          <w:b/>
          <w:bCs/>
        </w:rPr>
        <w:t xml:space="preserve">W PLN </w:t>
      </w:r>
      <w:r w:rsidR="00F00046"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</w:p>
    <w:p w:rsidR="00CC12B4" w:rsidRPr="00396605" w:rsidRDefault="00CC12B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E92541" w:rsidRPr="00396605" w:rsidRDefault="00E92541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 </w:t>
      </w:r>
      <w:r w:rsidRPr="00396605">
        <w:rPr>
          <w:rFonts w:asciiTheme="minorHAnsi" w:hAnsiTheme="minorHAnsi" w:cs="Arial"/>
          <w:bCs/>
          <w:sz w:val="16"/>
          <w:szCs w:val="16"/>
        </w:rPr>
        <w:t>………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</w:t>
      </w:r>
      <w:r w:rsidR="00CC12B4"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……………………………..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….</w:t>
      </w:r>
      <w:r w:rsidR="003354E2" w:rsidRPr="00396605">
        <w:rPr>
          <w:rFonts w:asciiTheme="minorHAnsi" w:hAnsiTheme="minorHAnsi" w:cs="Arial"/>
          <w:bCs/>
          <w:sz w:val="16"/>
          <w:szCs w:val="16"/>
        </w:rPr>
        <w:t>………...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</w:t>
      </w:r>
    </w:p>
    <w:p w:rsidR="0044798E" w:rsidRPr="00396605" w:rsidRDefault="0044798E" w:rsidP="0044798E">
      <w:pPr>
        <w:rPr>
          <w:rFonts w:asciiTheme="minorHAnsi" w:hAnsiTheme="minorHAnsi" w:cs="Arial"/>
          <w:sz w:val="20"/>
          <w:szCs w:val="20"/>
        </w:rPr>
      </w:pPr>
    </w:p>
    <w:p w:rsidR="00386550" w:rsidRPr="00396605" w:rsidRDefault="00386550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396605" w:rsidRDefault="0044798E" w:rsidP="00E15934">
      <w:pPr>
        <w:rPr>
          <w:rFonts w:asciiTheme="minorHAnsi" w:hAnsiTheme="minorHAnsi" w:cs="Arial"/>
          <w:bCs/>
          <w:sz w:val="18"/>
          <w:szCs w:val="18"/>
          <w:u w:val="single"/>
        </w:rPr>
      </w:pPr>
      <w:r w:rsidRPr="00396605">
        <w:rPr>
          <w:rFonts w:asciiTheme="minorHAnsi" w:hAnsiTheme="minorHAnsi" w:cs="Arial"/>
          <w:bCs/>
          <w:sz w:val="18"/>
          <w:szCs w:val="18"/>
          <w:u w:val="single"/>
        </w:rPr>
        <w:t>Do niniejszej oferty załączamy:</w:t>
      </w:r>
    </w:p>
    <w:p w:rsidR="007768BE" w:rsidRPr="00396605" w:rsidRDefault="00955CEF" w:rsidP="00880D0A">
      <w:pPr>
        <w:pStyle w:val="Spistreci41"/>
        <w:numPr>
          <w:ilvl w:val="0"/>
          <w:numId w:val="4"/>
        </w:numPr>
        <w:ind w:left="284" w:hanging="142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Wzór oświadczenia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2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E15934" w:rsidRPr="00396605">
        <w:rPr>
          <w:rFonts w:asciiTheme="minorHAnsi" w:hAnsiTheme="minorHAnsi" w:cs="Arial"/>
          <w:sz w:val="18"/>
          <w:szCs w:val="18"/>
        </w:rPr>
        <w:t>.</w:t>
      </w:r>
    </w:p>
    <w:p w:rsidR="007768BE" w:rsidRDefault="00955CEF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Status prawny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3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7768BE" w:rsidRPr="00396605">
        <w:rPr>
          <w:rFonts w:asciiTheme="minorHAnsi" w:hAnsiTheme="minorHAnsi" w:cs="Arial"/>
          <w:sz w:val="18"/>
          <w:szCs w:val="18"/>
        </w:rPr>
        <w:t>.</w:t>
      </w:r>
    </w:p>
    <w:p w:rsidR="005E3C72" w:rsidRPr="00396605" w:rsidRDefault="005E3C72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Style w:val="Teksttreci19Pogrubienie4"/>
          <w:rFonts w:asciiTheme="minorHAnsi" w:hAnsiTheme="minorHAnsi" w:cs="Arial"/>
          <w:b w:val="0"/>
          <w:sz w:val="18"/>
          <w:szCs w:val="18"/>
        </w:rPr>
        <w:t>Aktualny odpis z właściwego rejestru,</w:t>
      </w:r>
      <w:r w:rsidRPr="00396605">
        <w:rPr>
          <w:rFonts w:asciiTheme="minorHAnsi" w:hAnsiTheme="minorHAnsi" w:cs="Arial"/>
          <w:sz w:val="18"/>
          <w:szCs w:val="18"/>
        </w:rPr>
        <w:t xml:space="preserve"> jeżeli odrębne przepisy wymagają wpisu do rejestru, wystawiony nie wcześniej niż 6</w:t>
      </w:r>
      <w:r w:rsidR="0052206B" w:rsidRPr="00396605">
        <w:rPr>
          <w:rFonts w:asciiTheme="minorHAnsi" w:hAnsiTheme="minorHAnsi" w:cs="Arial"/>
          <w:sz w:val="18"/>
          <w:szCs w:val="18"/>
        </w:rPr>
        <w:t> </w:t>
      </w:r>
      <w:r w:rsidRPr="00396605">
        <w:rPr>
          <w:rFonts w:asciiTheme="minorHAnsi" w:hAnsiTheme="minorHAnsi" w:cs="Arial"/>
          <w:sz w:val="18"/>
          <w:szCs w:val="18"/>
        </w:rPr>
        <w:t>miesięcy przed upływem terminu składania ofert</w:t>
      </w:r>
      <w:r w:rsidR="006C55DC" w:rsidRPr="00396605">
        <w:rPr>
          <w:rFonts w:asciiTheme="minorHAnsi" w:hAnsiTheme="minorHAnsi" w:cs="Arial"/>
          <w:sz w:val="18"/>
          <w:szCs w:val="18"/>
        </w:rPr>
        <w:t>.</w:t>
      </w:r>
    </w:p>
    <w:p w:rsidR="00420D10" w:rsidRPr="00396605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9574F0" w:rsidRPr="00396605" w:rsidSect="00684CAC">
      <w:footerReference w:type="default" r:id="rId8"/>
      <w:pgSz w:w="11906" w:h="16838"/>
      <w:pgMar w:top="567" w:right="851" w:bottom="56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2E6E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6A91"/>
    <w:rsid w:val="00652F5B"/>
    <w:rsid w:val="0065491F"/>
    <w:rsid w:val="00655876"/>
    <w:rsid w:val="00660781"/>
    <w:rsid w:val="00672BC8"/>
    <w:rsid w:val="00677312"/>
    <w:rsid w:val="00683DCE"/>
    <w:rsid w:val="00684269"/>
    <w:rsid w:val="00684CAC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CC7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674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875B6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4A59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9246221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87F6E-CADA-43FA-88CF-FC5FD6E78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2420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12</cp:revision>
  <cp:lastPrinted>2022-10-25T11:33:00Z</cp:lastPrinted>
  <dcterms:created xsi:type="dcterms:W3CDTF">2022-10-21T12:31:00Z</dcterms:created>
  <dcterms:modified xsi:type="dcterms:W3CDTF">2022-10-25T11:34:00Z</dcterms:modified>
</cp:coreProperties>
</file>